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 and progress bar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am currently in the process of developing and implementing another level for the audio memory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to develop and implement another level for the audio memory game.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Recorded the voice lines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bar use case created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words with friends game with teammate.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